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LOY BERTRAND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ITT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WASHINGTON BLVD. 6TH FL.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STAMFORD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06902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ITT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ITT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08/01/2026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756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an award of restricted stock units, all of which are scheduled to vest on the business day immediately prior to the ITT 2027 Annual Meeting of Shareholders.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Tymour Okasha, Assistant Secretary, ITT Inc.; by Power of Attorney for Bertrand Loy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7452" TargetMode="External"/><Relationship Id="rId5" Type="http://schemas.openxmlformats.org/officeDocument/2006/relationships/hyperlink" Target="http://www.sec.gov/cgi-bin/browse-edgar?action=getcompany&amp;CIK=000021622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601</Words>
  <Characters>3228</Characters>
  <CharactersWithSpaces>3762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